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D7273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D7273B" w:rsidRDefault="00ED1100" w:rsidP="00D7273B">
      <w:pPr>
        <w:jc w:val="center"/>
        <w:rPr>
          <w:rFonts w:ascii="Arial" w:hAnsi="Arial" w:cs="Arial"/>
          <w:b/>
          <w:sz w:val="22"/>
          <w:szCs w:val="22"/>
        </w:rPr>
      </w:pPr>
      <w:r w:rsidRPr="00D7273B">
        <w:rPr>
          <w:rFonts w:ascii="Arial" w:hAnsi="Arial" w:cs="Arial"/>
          <w:b/>
          <w:sz w:val="22"/>
          <w:szCs w:val="22"/>
        </w:rPr>
        <w:t xml:space="preserve">PN. </w:t>
      </w:r>
      <w:r w:rsidR="007267E1" w:rsidRPr="00D7273B">
        <w:rPr>
          <w:rFonts w:ascii="Arial" w:hAnsi="Arial" w:cs="Arial"/>
          <w:b/>
          <w:sz w:val="22"/>
          <w:szCs w:val="22"/>
        </w:rPr>
        <w:t>„</w:t>
      </w:r>
      <w:r w:rsidR="00D7273B" w:rsidRPr="00D7273B">
        <w:rPr>
          <w:rFonts w:ascii="Arial" w:hAnsi="Arial" w:cs="Arial"/>
          <w:b/>
          <w:sz w:val="22"/>
          <w:szCs w:val="22"/>
        </w:rPr>
        <w:t>REMONT DROGI GMINNEJ NR 106261R W GĘBICZYNIE I JAWORZU GÓRNYM W</w:t>
      </w:r>
      <w:r w:rsidR="00D7273B">
        <w:rPr>
          <w:rFonts w:ascii="Arial" w:hAnsi="Arial" w:cs="Arial"/>
          <w:b/>
          <w:sz w:val="22"/>
          <w:szCs w:val="22"/>
        </w:rPr>
        <w:t> </w:t>
      </w:r>
      <w:r w:rsidR="00D7273B" w:rsidRPr="00D7273B">
        <w:rPr>
          <w:rFonts w:ascii="Arial" w:hAnsi="Arial" w:cs="Arial"/>
          <w:b/>
          <w:sz w:val="22"/>
          <w:szCs w:val="22"/>
        </w:rPr>
        <w:t>KM 0+500 – 1+626 ORAZ W KM 3+654 – 3+787</w:t>
      </w:r>
      <w:r w:rsidR="007267E1" w:rsidRPr="00D7273B">
        <w:rPr>
          <w:rFonts w:ascii="Arial" w:hAnsi="Arial" w:cs="Arial"/>
          <w:b/>
          <w:sz w:val="22"/>
          <w:szCs w:val="22"/>
        </w:rPr>
        <w:t>”</w:t>
      </w:r>
    </w:p>
    <w:p w:rsidR="00ED1100" w:rsidRPr="00ED1100" w:rsidRDefault="00ED1100" w:rsidP="00D7273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D7273B">
        <w:rPr>
          <w:rFonts w:ascii="Arial" w:hAnsi="Arial" w:cs="Arial"/>
          <w:b/>
          <w:bCs/>
          <w:sz w:val="22"/>
          <w:szCs w:val="22"/>
        </w:rPr>
        <w:t>IZP.271.11</w:t>
      </w:r>
      <w:r w:rsidRPr="00ED1100">
        <w:rPr>
          <w:rFonts w:ascii="Arial" w:hAnsi="Arial" w:cs="Arial"/>
          <w:b/>
          <w:bCs/>
          <w:sz w:val="22"/>
          <w:szCs w:val="22"/>
        </w:rPr>
        <w:t>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D7273B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D7273B">
        <w:rPr>
          <w:rFonts w:ascii="Arial" w:hAnsi="Arial" w:cs="Arial"/>
          <w:i/>
          <w:sz w:val="18"/>
          <w:szCs w:val="18"/>
        </w:rPr>
        <w:t>84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D7273B" w:rsidRDefault="00D7273B" w:rsidP="00D7273B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lastRenderedPageBreak/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D7273B" w:rsidRDefault="00D7273B" w:rsidP="00D7273B">
      <w:pPr>
        <w:pStyle w:val="Zwykytekst"/>
        <w:ind w:left="426"/>
        <w:rPr>
          <w:rFonts w:ascii="Arial" w:hAnsi="Arial" w:cs="Arial"/>
          <w:sz w:val="22"/>
          <w:szCs w:val="22"/>
        </w:rPr>
      </w:pPr>
      <w:r w:rsidRPr="00B95165">
        <w:rPr>
          <w:rFonts w:ascii="Arial" w:hAnsi="Arial" w:cs="Arial"/>
          <w:sz w:val="22"/>
          <w:szCs w:val="22"/>
        </w:rPr>
        <w:t>Wadium należy zwrócić przelewem</w:t>
      </w:r>
      <w:r>
        <w:rPr>
          <w:rFonts w:ascii="Arial" w:hAnsi="Arial" w:cs="Arial"/>
          <w:sz w:val="22"/>
          <w:szCs w:val="22"/>
        </w:rPr>
        <w:t>:</w:t>
      </w:r>
      <w:r w:rsidRPr="00B95165">
        <w:rPr>
          <w:rFonts w:ascii="Arial" w:hAnsi="Arial" w:cs="Arial"/>
          <w:sz w:val="22"/>
          <w:szCs w:val="22"/>
        </w:rPr>
        <w:t xml:space="preserve"> na konto </w:t>
      </w:r>
      <w:r>
        <w:rPr>
          <w:rFonts w:ascii="Arial" w:hAnsi="Arial" w:cs="Arial"/>
          <w:sz w:val="22"/>
          <w:szCs w:val="22"/>
        </w:rPr>
        <w:t xml:space="preserve">z którego dokonano przelewu* / na inne konto niż to z którego dokonano przelewu tj. na konto </w:t>
      </w:r>
      <w:r w:rsidRPr="00B95165">
        <w:rPr>
          <w:rFonts w:ascii="Arial" w:hAnsi="Arial" w:cs="Arial"/>
          <w:sz w:val="22"/>
          <w:szCs w:val="22"/>
        </w:rPr>
        <w:t xml:space="preserve">nr: </w:t>
      </w: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>……………* (jeżeli dotyczy)</w:t>
      </w:r>
    </w:p>
    <w:p w:rsidR="00D7273B" w:rsidRPr="00645B7E" w:rsidRDefault="00D7273B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3A0D13">
        <w:rPr>
          <w:rFonts w:ascii="Arial" w:hAnsi="Arial" w:cs="Arial"/>
          <w:b/>
          <w:sz w:val="22"/>
          <w:szCs w:val="22"/>
        </w:rPr>
        <w:t>u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7F5A9E" w:rsidRDefault="007F5A9E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273B" w:rsidRDefault="00D7273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D7273B">
          <w:footerReference w:type="default" r:id="rId7"/>
          <w:pgSz w:w="11906" w:h="16838" w:code="9"/>
          <w:pgMar w:top="1077" w:right="1469" w:bottom="993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CC4899" w:rsidRPr="00197288" w:rsidRDefault="00CC4899" w:rsidP="00CC489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D7273B" w:rsidRPr="00DF1D77">
        <w:rPr>
          <w:rFonts w:ascii="Arial" w:hAnsi="Arial" w:cs="Arial"/>
          <w:sz w:val="22"/>
          <w:szCs w:val="22"/>
        </w:rPr>
        <w:t>Remont drogi gminnej nr 106261R w</w:t>
      </w:r>
      <w:r w:rsidR="00D7273B">
        <w:rPr>
          <w:rFonts w:ascii="Arial" w:hAnsi="Arial" w:cs="Arial"/>
          <w:sz w:val="22"/>
          <w:szCs w:val="22"/>
        </w:rPr>
        <w:t> </w:t>
      </w:r>
      <w:r w:rsidR="00D7273B" w:rsidRPr="00DF1D77">
        <w:rPr>
          <w:rFonts w:ascii="Arial" w:hAnsi="Arial" w:cs="Arial"/>
          <w:sz w:val="22"/>
          <w:szCs w:val="22"/>
        </w:rPr>
        <w:t>Gębiczynie i Jaworzu Górnym w km 0+500 – 1+626 oraz w km 3+654 – 3+787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D7273B">
        <w:rPr>
          <w:rFonts w:ascii="Arial" w:hAnsi="Arial" w:cs="Arial"/>
          <w:bCs/>
          <w:sz w:val="22"/>
          <w:szCs w:val="22"/>
        </w:rPr>
        <w:t>11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D7273B" w:rsidRPr="00197288" w:rsidRDefault="00D7273B" w:rsidP="00D7273B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Pr="00DF1D77">
        <w:rPr>
          <w:rFonts w:ascii="Arial" w:hAnsi="Arial" w:cs="Arial"/>
          <w:sz w:val="22"/>
          <w:szCs w:val="22"/>
        </w:rPr>
        <w:t>Remont drogi gminnej nr 106261R w</w:t>
      </w:r>
      <w:r>
        <w:rPr>
          <w:rFonts w:ascii="Arial" w:hAnsi="Arial" w:cs="Arial"/>
          <w:sz w:val="22"/>
          <w:szCs w:val="22"/>
        </w:rPr>
        <w:t> </w:t>
      </w:r>
      <w:r w:rsidRPr="00DF1D77">
        <w:rPr>
          <w:rFonts w:ascii="Arial" w:hAnsi="Arial" w:cs="Arial"/>
          <w:sz w:val="22"/>
          <w:szCs w:val="22"/>
        </w:rPr>
        <w:t>Gębiczynie i Jaworzu Górnym w km 0+500 – 1+626 oraz w km 3+654 – 3+787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11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D7273B" w:rsidRDefault="004D73EB" w:rsidP="00D7273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sectPr w:rsidR="004D73EB" w:rsidRPr="00D7273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D2" w:rsidRDefault="008D41D2" w:rsidP="00F35970">
      <w:r>
        <w:separator/>
      </w:r>
    </w:p>
  </w:endnote>
  <w:endnote w:type="continuationSeparator" w:id="0">
    <w:p w:rsidR="008D41D2" w:rsidRDefault="008D41D2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273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3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D2" w:rsidRDefault="008D41D2" w:rsidP="00F35970">
      <w:r>
        <w:separator/>
      </w:r>
    </w:p>
  </w:footnote>
  <w:footnote w:type="continuationSeparator" w:id="0">
    <w:p w:rsidR="008D41D2" w:rsidRDefault="008D41D2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91D21"/>
    <w:rsid w:val="001934A4"/>
    <w:rsid w:val="00213CDB"/>
    <w:rsid w:val="002225CD"/>
    <w:rsid w:val="00253B10"/>
    <w:rsid w:val="002624CC"/>
    <w:rsid w:val="00275140"/>
    <w:rsid w:val="00335B80"/>
    <w:rsid w:val="00393D63"/>
    <w:rsid w:val="003A0D1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6B53DB"/>
    <w:rsid w:val="007267E1"/>
    <w:rsid w:val="00737082"/>
    <w:rsid w:val="00752BD0"/>
    <w:rsid w:val="00760B19"/>
    <w:rsid w:val="00780F29"/>
    <w:rsid w:val="007878F8"/>
    <w:rsid w:val="007F5A9E"/>
    <w:rsid w:val="00806256"/>
    <w:rsid w:val="00812600"/>
    <w:rsid w:val="008571CE"/>
    <w:rsid w:val="008A2B00"/>
    <w:rsid w:val="008D41D2"/>
    <w:rsid w:val="008F391D"/>
    <w:rsid w:val="009D017D"/>
    <w:rsid w:val="009F2ADB"/>
    <w:rsid w:val="00A016A2"/>
    <w:rsid w:val="00AD69B0"/>
    <w:rsid w:val="00AE0704"/>
    <w:rsid w:val="00B30212"/>
    <w:rsid w:val="00BA22C4"/>
    <w:rsid w:val="00BF6E8F"/>
    <w:rsid w:val="00C003B8"/>
    <w:rsid w:val="00C17893"/>
    <w:rsid w:val="00C52A38"/>
    <w:rsid w:val="00C87B58"/>
    <w:rsid w:val="00CA0909"/>
    <w:rsid w:val="00CA1307"/>
    <w:rsid w:val="00CB6B7A"/>
    <w:rsid w:val="00CC4899"/>
    <w:rsid w:val="00CC4C56"/>
    <w:rsid w:val="00CF398C"/>
    <w:rsid w:val="00D054B0"/>
    <w:rsid w:val="00D30D32"/>
    <w:rsid w:val="00D7273B"/>
    <w:rsid w:val="00D751E8"/>
    <w:rsid w:val="00DB28B3"/>
    <w:rsid w:val="00DB38A8"/>
    <w:rsid w:val="00DD26ED"/>
    <w:rsid w:val="00E7022C"/>
    <w:rsid w:val="00EA2B94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37</cp:revision>
  <cp:lastPrinted>2018-09-20T07:51:00Z</cp:lastPrinted>
  <dcterms:created xsi:type="dcterms:W3CDTF">2018-02-16T14:23:00Z</dcterms:created>
  <dcterms:modified xsi:type="dcterms:W3CDTF">2020-10-09T08:17:00Z</dcterms:modified>
</cp:coreProperties>
</file>